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99" w:rsidRDefault="00C467F9" w:rsidP="00C467F9">
      <w:pPr>
        <w:jc w:val="center"/>
        <w:rPr>
          <w:rFonts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>Контрольная работа по разделу «Морфология»</w:t>
      </w:r>
    </w:p>
    <w:p w:rsidR="00C467F9" w:rsidRDefault="00C467F9" w:rsidP="00C467F9">
      <w:pPr>
        <w:jc w:val="center"/>
        <w:rPr>
          <w:rFonts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>Вариант 1</w:t>
      </w:r>
    </w:p>
    <w:p w:rsidR="00C467F9" w:rsidRPr="00D15354" w:rsidRDefault="00C467F9" w:rsidP="00C467F9">
      <w:pPr>
        <w:pStyle w:val="a4"/>
        <w:numPr>
          <w:ilvl w:val="0"/>
          <w:numId w:val="6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Приведите примеры перехода слов из</w:t>
      </w:r>
      <w:r w:rsidR="00D15354">
        <w:rPr>
          <w:rFonts w:cs="Times New Roman"/>
          <w:color w:val="000000"/>
          <w:szCs w:val="28"/>
          <w:shd w:val="clear" w:color="auto" w:fill="FFFFFF"/>
        </w:rPr>
        <w:t xml:space="preserve"> одной части речи в другую (5–6 </w:t>
      </w:r>
      <w:r w:rsidRPr="00D15354">
        <w:rPr>
          <w:rFonts w:cs="Times New Roman"/>
          <w:color w:val="000000"/>
          <w:szCs w:val="28"/>
          <w:shd w:val="clear" w:color="auto" w:fill="FFFFFF"/>
        </w:rPr>
        <w:t>слов). Составьте с ними предложения. Укажите</w:t>
      </w:r>
      <w:r w:rsidR="00D14E8C" w:rsidRPr="00D15354">
        <w:rPr>
          <w:rFonts w:cs="Times New Roman"/>
          <w:color w:val="000000"/>
          <w:szCs w:val="28"/>
          <w:shd w:val="clear" w:color="auto" w:fill="FFFFFF"/>
        </w:rPr>
        <w:t>,</w:t>
      </w:r>
      <w:r w:rsidRPr="00D15354">
        <w:rPr>
          <w:rFonts w:cs="Times New Roman"/>
          <w:color w:val="000000"/>
          <w:szCs w:val="28"/>
          <w:shd w:val="clear" w:color="auto" w:fill="FFFFFF"/>
        </w:rPr>
        <w:t xml:space="preserve"> какие грамматические категории эти </w:t>
      </w:r>
      <w:proofErr w:type="gramStart"/>
      <w:r w:rsidRPr="00D15354">
        <w:rPr>
          <w:rFonts w:cs="Times New Roman"/>
          <w:color w:val="000000"/>
          <w:szCs w:val="28"/>
          <w:shd w:val="clear" w:color="auto" w:fill="FFFFFF"/>
        </w:rPr>
        <w:t>слова</w:t>
      </w:r>
      <w:proofErr w:type="gramEnd"/>
      <w:r w:rsidRPr="00D15354">
        <w:rPr>
          <w:rFonts w:cs="Times New Roman"/>
          <w:color w:val="000000"/>
          <w:szCs w:val="28"/>
          <w:shd w:val="clear" w:color="auto" w:fill="FFFFFF"/>
        </w:rPr>
        <w:t xml:space="preserve"> утрачивают и </w:t>
      </w:r>
      <w:proofErr w:type="gramStart"/>
      <w:r w:rsidRPr="00D15354">
        <w:rPr>
          <w:rFonts w:cs="Times New Roman"/>
          <w:color w:val="000000"/>
          <w:szCs w:val="28"/>
          <w:shd w:val="clear" w:color="auto" w:fill="FFFFFF"/>
        </w:rPr>
        <w:t>какие</w:t>
      </w:r>
      <w:proofErr w:type="gramEnd"/>
      <w:r w:rsidRPr="00D15354">
        <w:rPr>
          <w:rFonts w:cs="Times New Roman"/>
          <w:color w:val="000000"/>
          <w:szCs w:val="28"/>
          <w:shd w:val="clear" w:color="auto" w:fill="FFFFFF"/>
        </w:rPr>
        <w:t xml:space="preserve"> приобретают.</w:t>
      </w:r>
    </w:p>
    <w:p w:rsidR="004275D0" w:rsidRPr="00D15354" w:rsidRDefault="004275D0" w:rsidP="004275D0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C467F9" w:rsidRPr="00D15354" w:rsidRDefault="00C467F9" w:rsidP="00C467F9">
      <w:pPr>
        <w:pStyle w:val="a4"/>
        <w:numPr>
          <w:ilvl w:val="0"/>
          <w:numId w:val="6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Обоснуйте отнесение данных существительных к одному из родов, укажите его:</w:t>
      </w:r>
    </w:p>
    <w:p w:rsidR="004275D0" w:rsidRPr="00D15354" w:rsidRDefault="00C467F9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proofErr w:type="gram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Путь, молоко, салями, Тбилиси, вуз, дедушка, кофе, геолог, плакса, юноша, домишко, озеро, денди, сестра, кенгуру. </w:t>
      </w:r>
      <w:proofErr w:type="gramEnd"/>
    </w:p>
    <w:p w:rsidR="004275D0" w:rsidRPr="00D15354" w:rsidRDefault="004275D0" w:rsidP="004275D0">
      <w:pPr>
        <w:pStyle w:val="a4"/>
        <w:rPr>
          <w:rFonts w:cs="Times New Roman"/>
          <w:i/>
          <w:color w:val="000000"/>
          <w:szCs w:val="28"/>
          <w:shd w:val="clear" w:color="auto" w:fill="FFFFFF"/>
        </w:rPr>
      </w:pPr>
    </w:p>
    <w:p w:rsidR="00C467F9" w:rsidRPr="00D15354" w:rsidRDefault="00C467F9" w:rsidP="00C467F9">
      <w:pPr>
        <w:pStyle w:val="a4"/>
        <w:numPr>
          <w:ilvl w:val="0"/>
          <w:numId w:val="6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Просклоняйте следующие числительные:</w:t>
      </w:r>
    </w:p>
    <w:p w:rsidR="00C467F9" w:rsidRPr="00D15354" w:rsidRDefault="00D14E8C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Сто, восемьдесят пять, тридцатый, 3/7.</w:t>
      </w:r>
    </w:p>
    <w:p w:rsidR="004275D0" w:rsidRPr="00D15354" w:rsidRDefault="004275D0" w:rsidP="00C467F9">
      <w:pPr>
        <w:pStyle w:val="a4"/>
        <w:rPr>
          <w:rFonts w:cs="Times New Roman"/>
          <w:i/>
          <w:color w:val="000000"/>
          <w:szCs w:val="28"/>
          <w:shd w:val="clear" w:color="auto" w:fill="FFFFFF"/>
        </w:rPr>
      </w:pPr>
    </w:p>
    <w:p w:rsidR="00D14E8C" w:rsidRPr="00D15354" w:rsidRDefault="00D14E8C" w:rsidP="00D14E8C">
      <w:pPr>
        <w:pStyle w:val="a4"/>
        <w:numPr>
          <w:ilvl w:val="0"/>
          <w:numId w:val="6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Проанализируйте просторечные формы повелительного наклонения. В чем проявляется в них нарушение нормы?</w:t>
      </w:r>
    </w:p>
    <w:p w:rsidR="00D14E8C" w:rsidRPr="00D15354" w:rsidRDefault="00D14E8C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proofErr w:type="spell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Ляжь</w:t>
      </w:r>
      <w:proofErr w:type="spellEnd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бежи</w:t>
      </w:r>
      <w:proofErr w:type="spellEnd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ехай</w:t>
      </w:r>
      <w:proofErr w:type="spellEnd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, ложи, </w:t>
      </w:r>
      <w:proofErr w:type="spell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положь</w:t>
      </w:r>
      <w:proofErr w:type="spellEnd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, не </w:t>
      </w:r>
      <w:proofErr w:type="spell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лазий</w:t>
      </w:r>
      <w:proofErr w:type="spellEnd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, не </w:t>
      </w:r>
      <w:proofErr w:type="spell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трожь</w:t>
      </w:r>
      <w:proofErr w:type="spellEnd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, пусть </w:t>
      </w:r>
      <w:proofErr w:type="spell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текет</w:t>
      </w:r>
      <w:proofErr w:type="spellEnd"/>
      <w:r w:rsidRPr="00D15354">
        <w:rPr>
          <w:rFonts w:cs="Times New Roman"/>
          <w:i/>
          <w:color w:val="000000"/>
          <w:szCs w:val="28"/>
          <w:shd w:val="clear" w:color="auto" w:fill="FFFFFF"/>
        </w:rPr>
        <w:t>, давай молчи.</w:t>
      </w:r>
    </w:p>
    <w:p w:rsidR="00D15354" w:rsidRPr="00D15354" w:rsidRDefault="00D15354" w:rsidP="00D14E8C">
      <w:pPr>
        <w:pStyle w:val="a4"/>
        <w:rPr>
          <w:rFonts w:cs="Times New Roman"/>
          <w:i/>
          <w:color w:val="000000"/>
          <w:szCs w:val="28"/>
          <w:shd w:val="clear" w:color="auto" w:fill="FFFFFF"/>
        </w:rPr>
      </w:pPr>
      <w:bookmarkStart w:id="0" w:name="_GoBack"/>
      <w:bookmarkEnd w:id="0"/>
    </w:p>
    <w:p w:rsidR="00D14E8C" w:rsidRPr="00D15354" w:rsidRDefault="00D14E8C" w:rsidP="00D14E8C">
      <w:pPr>
        <w:pStyle w:val="a4"/>
        <w:numPr>
          <w:ilvl w:val="0"/>
          <w:numId w:val="6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Произведите морфологический разбор указанных частей речи:</w:t>
      </w:r>
    </w:p>
    <w:p w:rsidR="00D14E8C" w:rsidRPr="00D15354" w:rsidRDefault="00D14E8C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Она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была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не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тороплива, не холодна, не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говорлива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, без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взора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наглого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для всех</w:t>
      </w:r>
      <w:proofErr w:type="gram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… В</w:t>
      </w:r>
      <w:proofErr w:type="gramEnd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се тихо, просто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было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в ней (</w:t>
      </w:r>
      <w:proofErr w:type="spell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А.Пушкин</w:t>
      </w:r>
      <w:proofErr w:type="spellEnd"/>
      <w:r w:rsidRPr="00D15354">
        <w:rPr>
          <w:rFonts w:cs="Times New Roman"/>
          <w:i/>
          <w:color w:val="000000"/>
          <w:szCs w:val="28"/>
          <w:shd w:val="clear" w:color="auto" w:fill="FFFFFF"/>
        </w:rPr>
        <w:t>).</w:t>
      </w:r>
    </w:p>
    <w:p w:rsidR="00F73666" w:rsidRDefault="00F73666" w:rsidP="00D14E8C">
      <w:pPr>
        <w:pStyle w:val="a4"/>
        <w:rPr>
          <w:rFonts w:cs="Times New Roman"/>
          <w:i/>
          <w:color w:val="000000"/>
          <w:sz w:val="24"/>
          <w:szCs w:val="24"/>
          <w:shd w:val="clear" w:color="auto" w:fill="FFFFFF"/>
        </w:rPr>
      </w:pPr>
    </w:p>
    <w:p w:rsidR="00D14E8C" w:rsidRDefault="00D14E8C" w:rsidP="00D14E8C">
      <w:pPr>
        <w:jc w:val="center"/>
        <w:rPr>
          <w:rFonts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>Вариант 2</w:t>
      </w:r>
    </w:p>
    <w:p w:rsidR="00D14E8C" w:rsidRPr="00D15354" w:rsidRDefault="00D14E8C" w:rsidP="00D14E8C">
      <w:pPr>
        <w:pStyle w:val="a4"/>
        <w:numPr>
          <w:ilvl w:val="0"/>
          <w:numId w:val="7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Определите грамматические значения слов. Укажите способы и средства из выражения:</w:t>
      </w:r>
    </w:p>
    <w:p w:rsidR="00D14E8C" w:rsidRPr="00D15354" w:rsidRDefault="00D14E8C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proofErr w:type="gram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Друзья, в небе, крольчата, буду мечтать, думал, новые дома, создать, освещение, вышел из кафе, самый умный.</w:t>
      </w:r>
      <w:proofErr w:type="gramEnd"/>
    </w:p>
    <w:p w:rsidR="00D15354" w:rsidRPr="00D15354" w:rsidRDefault="00D15354" w:rsidP="00D14E8C">
      <w:pPr>
        <w:pStyle w:val="a4"/>
        <w:rPr>
          <w:rFonts w:cs="Times New Roman"/>
          <w:i/>
          <w:color w:val="000000"/>
          <w:szCs w:val="28"/>
          <w:shd w:val="clear" w:color="auto" w:fill="FFFFFF"/>
        </w:rPr>
      </w:pPr>
    </w:p>
    <w:p w:rsidR="00D14E8C" w:rsidRPr="00D15354" w:rsidRDefault="00D14E8C" w:rsidP="00D14E8C">
      <w:pPr>
        <w:pStyle w:val="a4"/>
        <w:numPr>
          <w:ilvl w:val="0"/>
          <w:numId w:val="7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Чему соответствуют разные формы числа: разным значениям одного существительного или омонимам? Все ли варианты существуют в пределах литературного языка:</w:t>
      </w:r>
    </w:p>
    <w:p w:rsidR="00D14E8C" w:rsidRPr="00D15354" w:rsidRDefault="00D14E8C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proofErr w:type="gram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Учителя – учители, листы – листья, образы – образа, кондукторы – кондуктора, ордены – ордена, запчасти – </w:t>
      </w:r>
      <w:proofErr w:type="spell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запчастя</w:t>
      </w:r>
      <w:proofErr w:type="spellEnd"/>
      <w:r w:rsidRPr="00D15354">
        <w:rPr>
          <w:rFonts w:cs="Times New Roman"/>
          <w:i/>
          <w:color w:val="000000"/>
          <w:szCs w:val="28"/>
          <w:shd w:val="clear" w:color="auto" w:fill="FFFFFF"/>
        </w:rPr>
        <w:t>, торты – торта</w:t>
      </w:r>
      <w:r w:rsidR="00133830" w:rsidRPr="00D15354">
        <w:rPr>
          <w:rFonts w:cs="Times New Roman"/>
          <w:i/>
          <w:color w:val="000000"/>
          <w:szCs w:val="28"/>
          <w:shd w:val="clear" w:color="auto" w:fill="FFFFFF"/>
        </w:rPr>
        <w:t>?</w:t>
      </w:r>
      <w:proofErr w:type="gramEnd"/>
    </w:p>
    <w:p w:rsidR="00D15354" w:rsidRPr="00D15354" w:rsidRDefault="00D15354" w:rsidP="00D14E8C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133830" w:rsidRPr="00D15354" w:rsidRDefault="00133830" w:rsidP="00133830">
      <w:pPr>
        <w:pStyle w:val="a4"/>
        <w:numPr>
          <w:ilvl w:val="0"/>
          <w:numId w:val="7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Просклоняйте данные местоимения: </w:t>
      </w:r>
    </w:p>
    <w:p w:rsidR="00133830" w:rsidRPr="00D15354" w:rsidRDefault="0013383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Оба, некий, столько, себя, он.</w:t>
      </w:r>
    </w:p>
    <w:p w:rsidR="00D15354" w:rsidRPr="00D15354" w:rsidRDefault="00D15354" w:rsidP="00133830">
      <w:pPr>
        <w:pStyle w:val="a4"/>
        <w:rPr>
          <w:rFonts w:cs="Times New Roman"/>
          <w:i/>
          <w:color w:val="000000"/>
          <w:szCs w:val="28"/>
          <w:shd w:val="clear" w:color="auto" w:fill="FFFFFF"/>
        </w:rPr>
      </w:pPr>
    </w:p>
    <w:p w:rsidR="00133830" w:rsidRPr="00D15354" w:rsidRDefault="00133830" w:rsidP="00133830">
      <w:pPr>
        <w:pStyle w:val="a4"/>
        <w:numPr>
          <w:ilvl w:val="0"/>
          <w:numId w:val="7"/>
        </w:numPr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Образуйте наречия от данных слов. Укажите способ словообразования:</w:t>
      </w:r>
    </w:p>
    <w:p w:rsidR="00133830" w:rsidRPr="00D15354" w:rsidRDefault="0013383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Век, вчера, чистый, чарующий, четверо, злодейский, птичий, темный, мой.</w:t>
      </w:r>
    </w:p>
    <w:p w:rsidR="00D15354" w:rsidRPr="00D15354" w:rsidRDefault="00D15354" w:rsidP="00133830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133830" w:rsidRPr="00D15354" w:rsidRDefault="00133830" w:rsidP="00133830">
      <w:pPr>
        <w:pStyle w:val="a4"/>
        <w:numPr>
          <w:ilvl w:val="0"/>
          <w:numId w:val="7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Произведите морфологический анализ указанных частей речи:</w:t>
      </w:r>
    </w:p>
    <w:p w:rsidR="00133830" w:rsidRPr="00D15354" w:rsidRDefault="00133830" w:rsidP="00D15354">
      <w:pPr>
        <w:pStyle w:val="a4"/>
        <w:ind w:left="141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Лихо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меряли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шаги</w:t>
      </w:r>
      <w:proofErr w:type="gramStart"/>
      <w:r w:rsidRPr="00D15354">
        <w:rPr>
          <w:rFonts w:cs="Times New Roman"/>
          <w:i/>
          <w:color w:val="000000"/>
          <w:szCs w:val="28"/>
          <w:shd w:val="clear" w:color="auto" w:fill="FFFFFF"/>
        </w:rPr>
        <w:br/>
        <w:t>Д</w:t>
      </w:r>
      <w:proofErr w:type="gramEnd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ве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огромные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ноги: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br/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Сорок пятого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размера</w:t>
      </w:r>
      <w:proofErr w:type="gramStart"/>
      <w:r w:rsidRPr="00D15354">
        <w:rPr>
          <w:rFonts w:cs="Times New Roman"/>
          <w:i/>
          <w:color w:val="000000"/>
          <w:szCs w:val="28"/>
          <w:shd w:val="clear" w:color="auto" w:fill="FFFFFF"/>
        </w:rPr>
        <w:br/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П</w:t>
      </w:r>
      <w:proofErr w:type="gramEnd"/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окупал он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сапоги</w:t>
      </w:r>
    </w:p>
    <w:p w:rsidR="00133830" w:rsidRPr="00D15354" w:rsidRDefault="00133830" w:rsidP="00D15354">
      <w:pPr>
        <w:pStyle w:val="a4"/>
        <w:ind w:left="3545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(С. Михалков).</w:t>
      </w:r>
    </w:p>
    <w:p w:rsidR="00F73666" w:rsidRDefault="00F73666" w:rsidP="00133830">
      <w:pPr>
        <w:pStyle w:val="a4"/>
        <w:ind w:left="2836"/>
        <w:rPr>
          <w:rFonts w:cs="Times New Roman"/>
          <w:i/>
          <w:color w:val="000000"/>
          <w:sz w:val="24"/>
          <w:szCs w:val="24"/>
          <w:shd w:val="clear" w:color="auto" w:fill="FFFFFF"/>
        </w:rPr>
      </w:pPr>
    </w:p>
    <w:p w:rsidR="00F73666" w:rsidRDefault="00F73666" w:rsidP="00F73666">
      <w:pPr>
        <w:jc w:val="center"/>
        <w:rPr>
          <w:rFonts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Вариант </w:t>
      </w: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>3</w:t>
      </w:r>
    </w:p>
    <w:p w:rsidR="00F73666" w:rsidRPr="00D15354" w:rsidRDefault="00F73666" w:rsidP="00F73666">
      <w:pPr>
        <w:pStyle w:val="a4"/>
        <w:numPr>
          <w:ilvl w:val="0"/>
          <w:numId w:val="9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 xml:space="preserve">Образуйте от данных существительных форму множественного числа именительного падежа; определите языковые средства, с помощью которых передается значение множества предметов: </w:t>
      </w:r>
    </w:p>
    <w:p w:rsidR="00F73666" w:rsidRPr="00D15354" w:rsidRDefault="00F73666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Кашне, здание, инженер, опенок, герб, амплуа, бункер.</w:t>
      </w:r>
    </w:p>
    <w:p w:rsidR="00D15354" w:rsidRPr="00D15354" w:rsidRDefault="00D15354" w:rsidP="00F73666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F73666" w:rsidRPr="00D15354" w:rsidRDefault="00F73666" w:rsidP="00F73666">
      <w:pPr>
        <w:pStyle w:val="a4"/>
        <w:numPr>
          <w:ilvl w:val="0"/>
          <w:numId w:val="9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Запишите числительные словами:</w:t>
      </w:r>
    </w:p>
    <w:p w:rsidR="00F73666" w:rsidRPr="00D15354" w:rsidRDefault="00F73666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К 791 прибавить 16, из 17328 вычесть 1506, 249 умножить на 1444.</w:t>
      </w:r>
    </w:p>
    <w:p w:rsidR="00D15354" w:rsidRPr="00D15354" w:rsidRDefault="00D15354" w:rsidP="00F73666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F73666" w:rsidRPr="00D15354" w:rsidRDefault="00F73666" w:rsidP="00F73666">
      <w:pPr>
        <w:pStyle w:val="a4"/>
        <w:numPr>
          <w:ilvl w:val="0"/>
          <w:numId w:val="9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В каждой группе местоимений подчеркните «четвертое лишнее». Объясните свой выбор:</w:t>
      </w:r>
    </w:p>
    <w:p w:rsidR="00F73666" w:rsidRPr="00D15354" w:rsidRDefault="00F73666" w:rsidP="00D15354">
      <w:pPr>
        <w:pStyle w:val="a4"/>
        <w:ind w:left="1418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D15354">
        <w:rPr>
          <w:rFonts w:cs="Times New Roman"/>
          <w:color w:val="000000"/>
          <w:szCs w:val="28"/>
          <w:shd w:val="clear" w:color="auto" w:fill="FFFFFF"/>
        </w:rPr>
        <w:t>а) некто, нечто, некоего, какой-то;</w:t>
      </w:r>
      <w:r w:rsidRPr="00D15354">
        <w:rPr>
          <w:rFonts w:cs="Times New Roman"/>
          <w:color w:val="000000"/>
          <w:szCs w:val="28"/>
          <w:shd w:val="clear" w:color="auto" w:fill="FFFFFF"/>
        </w:rPr>
        <w:br/>
        <w:t>б) некого, нечего, кого-то, себя;</w:t>
      </w:r>
      <w:r w:rsidRPr="00D15354">
        <w:rPr>
          <w:rFonts w:cs="Times New Roman"/>
          <w:color w:val="000000"/>
          <w:szCs w:val="28"/>
          <w:shd w:val="clear" w:color="auto" w:fill="FFFFFF"/>
        </w:rPr>
        <w:br/>
        <w:t>в) самого, самими, о самом, сам.</w:t>
      </w:r>
      <w:proofErr w:type="gramEnd"/>
    </w:p>
    <w:p w:rsidR="00D15354" w:rsidRPr="00D15354" w:rsidRDefault="00D15354" w:rsidP="00F73666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F73666" w:rsidRPr="00D15354" w:rsidRDefault="00F73666" w:rsidP="00F73666">
      <w:pPr>
        <w:pStyle w:val="a4"/>
        <w:numPr>
          <w:ilvl w:val="0"/>
          <w:numId w:val="9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Образуйте все возможные личные формы глаголов. Определите, от каких основ они образованы:</w:t>
      </w:r>
    </w:p>
    <w:p w:rsidR="00F73666" w:rsidRPr="00D15354" w:rsidRDefault="00F73666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Сознавать, тащить, взять, жать, колыхаться, гнать, ехать, воевать, сеять, стлать.</w:t>
      </w:r>
    </w:p>
    <w:p w:rsidR="00D15354" w:rsidRPr="00D15354" w:rsidRDefault="00D15354" w:rsidP="00F73666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F73666" w:rsidRPr="00D15354" w:rsidRDefault="007F7580" w:rsidP="00F73666">
      <w:pPr>
        <w:pStyle w:val="a4"/>
        <w:numPr>
          <w:ilvl w:val="0"/>
          <w:numId w:val="9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Произведите морфологический анализ выделенных слов:</w:t>
      </w:r>
    </w:p>
    <w:p w:rsidR="007F7580" w:rsidRPr="00D15354" w:rsidRDefault="007F7580" w:rsidP="00D15354">
      <w:pPr>
        <w:pStyle w:val="a4"/>
        <w:ind w:firstLine="698"/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Снег падал и падал;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если долго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смотреть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на воду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, то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кажется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, что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он крошечными зонтиками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опускается на дно (В. Козлов).</w:t>
      </w:r>
    </w:p>
    <w:p w:rsidR="007F7580" w:rsidRDefault="007F7580" w:rsidP="007F7580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F7580" w:rsidRDefault="007F7580" w:rsidP="007F7580">
      <w:pPr>
        <w:jc w:val="center"/>
        <w:rPr>
          <w:rFonts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Вариант </w:t>
      </w: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>4</w:t>
      </w:r>
    </w:p>
    <w:p w:rsidR="007F7580" w:rsidRPr="00D15354" w:rsidRDefault="007F7580" w:rsidP="007F7580">
      <w:pPr>
        <w:pStyle w:val="a4"/>
        <w:numPr>
          <w:ilvl w:val="0"/>
          <w:numId w:val="11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Определите падеж имен существительных, вид по употреблению (</w:t>
      </w:r>
      <w:proofErr w:type="spellStart"/>
      <w:r w:rsidRPr="00D15354">
        <w:rPr>
          <w:rFonts w:cs="Times New Roman"/>
          <w:color w:val="000000"/>
          <w:szCs w:val="28"/>
          <w:shd w:val="clear" w:color="auto" w:fill="FFFFFF"/>
        </w:rPr>
        <w:t>приглагольный</w:t>
      </w:r>
      <w:proofErr w:type="spellEnd"/>
      <w:r w:rsidRPr="00D15354">
        <w:rPr>
          <w:rFonts w:cs="Times New Roman"/>
          <w:color w:val="000000"/>
          <w:szCs w:val="28"/>
          <w:shd w:val="clear" w:color="auto" w:fill="FFFFFF"/>
        </w:rPr>
        <w:t>, приименный) и значение падежа:</w:t>
      </w:r>
    </w:p>
    <w:p w:rsidR="007F7580" w:rsidRPr="00D15354" w:rsidRDefault="007F758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Бить по карману, оборудование для кабинета, остаться вне игры, удариться о притолоку, шуба мамы.</w:t>
      </w:r>
    </w:p>
    <w:p w:rsidR="00D15354" w:rsidRPr="00D15354" w:rsidRDefault="00D15354" w:rsidP="007F7580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7F7580" w:rsidRPr="00D15354" w:rsidRDefault="007F7580" w:rsidP="007F7580">
      <w:pPr>
        <w:pStyle w:val="a4"/>
        <w:numPr>
          <w:ilvl w:val="0"/>
          <w:numId w:val="11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Образуйте краткие формы имени прилагательных в единственном и во множественном числе:</w:t>
      </w:r>
    </w:p>
    <w:p w:rsidR="007F7580" w:rsidRPr="00D15354" w:rsidRDefault="007F758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Добрый, красивый, красный, деловой, умный, широкий, осенний.</w:t>
      </w:r>
    </w:p>
    <w:p w:rsidR="00D15354" w:rsidRPr="00D15354" w:rsidRDefault="00D15354" w:rsidP="007F7580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7F7580" w:rsidRPr="00D15354" w:rsidRDefault="007F7580" w:rsidP="007F7580">
      <w:pPr>
        <w:pStyle w:val="a4"/>
        <w:numPr>
          <w:ilvl w:val="0"/>
          <w:numId w:val="11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Запишите числительные словами:</w:t>
      </w:r>
    </w:p>
    <w:p w:rsidR="007F7580" w:rsidRPr="00D15354" w:rsidRDefault="007F758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Произведение 327 и 85 равно 27795. 639 сложить с 56. Разность 576 и 178 равна 398.</w:t>
      </w:r>
    </w:p>
    <w:p w:rsidR="00D15354" w:rsidRPr="00D15354" w:rsidRDefault="00D15354" w:rsidP="007F7580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7F7580" w:rsidRPr="00D15354" w:rsidRDefault="007F7580" w:rsidP="007F7580">
      <w:pPr>
        <w:pStyle w:val="a4"/>
        <w:numPr>
          <w:ilvl w:val="0"/>
          <w:numId w:val="11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Определите вид глаголов. Образуйте от них все возможные формы времени.</w:t>
      </w:r>
    </w:p>
    <w:p w:rsidR="007F7580" w:rsidRPr="00D15354" w:rsidRDefault="007F758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proofErr w:type="gram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Обследовать, брать, гаснуть, образовать, мучить, засохнуть, киснуть, меркнуть, пройти, лазить, гонять.</w:t>
      </w:r>
      <w:proofErr w:type="gramEnd"/>
    </w:p>
    <w:p w:rsidR="00D15354" w:rsidRPr="00D15354" w:rsidRDefault="00D15354" w:rsidP="007F7580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7F7580" w:rsidRPr="00D15354" w:rsidRDefault="007F7580" w:rsidP="007F7580">
      <w:pPr>
        <w:pStyle w:val="a4"/>
        <w:numPr>
          <w:ilvl w:val="0"/>
          <w:numId w:val="11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Произведите морфологический разбор указанных частей речи:</w:t>
      </w:r>
    </w:p>
    <w:p w:rsidR="007F7580" w:rsidRPr="00D15354" w:rsidRDefault="007F758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Он был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красив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и строен, в глазах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его всегда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, даже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при взгляде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на презираемых им женщин,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светилась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тихая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ласковость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(А. Чехов).</w:t>
      </w:r>
    </w:p>
    <w:p w:rsidR="004275D0" w:rsidRDefault="004275D0" w:rsidP="007F7580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275D0" w:rsidRDefault="004275D0" w:rsidP="004275D0">
      <w:pPr>
        <w:jc w:val="center"/>
        <w:rPr>
          <w:rFonts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Вариант </w:t>
      </w: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>5</w:t>
      </w:r>
    </w:p>
    <w:p w:rsidR="004275D0" w:rsidRPr="00D15354" w:rsidRDefault="004275D0" w:rsidP="004275D0">
      <w:pPr>
        <w:pStyle w:val="a4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Чему соответствуют разные формы числа: разным значениям одного существительного или омонимам?</w:t>
      </w:r>
    </w:p>
    <w:p w:rsidR="004275D0" w:rsidRPr="00D15354" w:rsidRDefault="004275D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proofErr w:type="gram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Лагери – лагеря, </w:t>
      </w:r>
      <w:proofErr w:type="spell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поясы</w:t>
      </w:r>
      <w:proofErr w:type="spellEnd"/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– пояса, соболи – соболя, табели – табеля, мехи – меха, сыны – сыновья, инженеры – инженера.</w:t>
      </w:r>
      <w:proofErr w:type="gramEnd"/>
    </w:p>
    <w:p w:rsidR="00D15354" w:rsidRPr="00D15354" w:rsidRDefault="00D15354" w:rsidP="004275D0">
      <w:pPr>
        <w:pStyle w:val="a4"/>
        <w:rPr>
          <w:rFonts w:cs="Times New Roman"/>
          <w:i/>
          <w:color w:val="000000"/>
          <w:szCs w:val="28"/>
          <w:shd w:val="clear" w:color="auto" w:fill="FFFFFF"/>
        </w:rPr>
      </w:pPr>
    </w:p>
    <w:p w:rsidR="004275D0" w:rsidRPr="00D15354" w:rsidRDefault="004275D0" w:rsidP="004275D0">
      <w:pPr>
        <w:pStyle w:val="a4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Образуйте возможные формы степеней сравнения имен прилагательных. С тремя из них составьте предложения, обозначьте их синтаксическую функцию:</w:t>
      </w:r>
    </w:p>
    <w:p w:rsidR="004275D0" w:rsidRPr="00D15354" w:rsidRDefault="004275D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Хороший, щедрый, хрупкий, красивый, золотой.</w:t>
      </w:r>
    </w:p>
    <w:p w:rsidR="00D15354" w:rsidRPr="00D15354" w:rsidRDefault="00D15354" w:rsidP="004275D0">
      <w:pPr>
        <w:pStyle w:val="a4"/>
        <w:rPr>
          <w:rFonts w:cs="Times New Roman"/>
          <w:i/>
          <w:color w:val="000000"/>
          <w:szCs w:val="28"/>
          <w:shd w:val="clear" w:color="auto" w:fill="FFFFFF"/>
        </w:rPr>
      </w:pPr>
    </w:p>
    <w:p w:rsidR="004275D0" w:rsidRPr="00D15354" w:rsidRDefault="004275D0" w:rsidP="004275D0">
      <w:pPr>
        <w:pStyle w:val="a4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Запишите числительное словами:</w:t>
      </w:r>
    </w:p>
    <w:p w:rsidR="004275D0" w:rsidRPr="00D15354" w:rsidRDefault="004275D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r w:rsidRPr="00D15354">
        <w:rPr>
          <w:rFonts w:cs="Times New Roman"/>
          <w:i/>
          <w:color w:val="000000"/>
          <w:szCs w:val="28"/>
          <w:shd w:val="clear" w:color="auto" w:fill="FFFFFF"/>
        </w:rPr>
        <w:t>639 сложить с 56. Из 15513 вычесть 1606. К 721 прибавить 149.</w:t>
      </w:r>
    </w:p>
    <w:p w:rsidR="00D15354" w:rsidRPr="00D15354" w:rsidRDefault="00D15354" w:rsidP="004275D0">
      <w:pPr>
        <w:pStyle w:val="a4"/>
        <w:rPr>
          <w:rFonts w:cs="Times New Roman"/>
          <w:i/>
          <w:color w:val="000000"/>
          <w:szCs w:val="28"/>
          <w:shd w:val="clear" w:color="auto" w:fill="FFFFFF"/>
        </w:rPr>
      </w:pPr>
    </w:p>
    <w:p w:rsidR="004275D0" w:rsidRPr="00D15354" w:rsidRDefault="004275D0" w:rsidP="004275D0">
      <w:pPr>
        <w:pStyle w:val="a4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Определите, от каких глаголов образованы данные причастия. Укажите вид глаголов:</w:t>
      </w:r>
    </w:p>
    <w:p w:rsidR="004275D0" w:rsidRPr="00D15354" w:rsidRDefault="004275D0" w:rsidP="00D15354">
      <w:pPr>
        <w:pStyle w:val="a4"/>
        <w:ind w:firstLine="698"/>
        <w:rPr>
          <w:rFonts w:cs="Times New Roman"/>
          <w:i/>
          <w:color w:val="000000"/>
          <w:szCs w:val="28"/>
          <w:shd w:val="clear" w:color="auto" w:fill="FFFFFF"/>
        </w:rPr>
      </w:pPr>
      <w:proofErr w:type="gramStart"/>
      <w:r w:rsidRPr="00D15354">
        <w:rPr>
          <w:rFonts w:cs="Times New Roman"/>
          <w:i/>
          <w:color w:val="000000"/>
          <w:szCs w:val="28"/>
          <w:shd w:val="clear" w:color="auto" w:fill="FFFFFF"/>
        </w:rPr>
        <w:t>Учившийся</w:t>
      </w:r>
      <w:proofErr w:type="gramEnd"/>
      <w:r w:rsidRPr="00D15354">
        <w:rPr>
          <w:rFonts w:cs="Times New Roman"/>
          <w:i/>
          <w:color w:val="000000"/>
          <w:szCs w:val="28"/>
          <w:shd w:val="clear" w:color="auto" w:fill="FFFFFF"/>
        </w:rPr>
        <w:t>, разыгравшийся, заметивший, замечавший, замеченный, украшенный, украсивший, освещенный, открытый, вертевший.</w:t>
      </w:r>
    </w:p>
    <w:p w:rsidR="00D15354" w:rsidRPr="00D15354" w:rsidRDefault="00D15354" w:rsidP="004275D0">
      <w:pPr>
        <w:pStyle w:val="a4"/>
        <w:rPr>
          <w:rFonts w:cs="Times New Roman"/>
          <w:color w:val="000000"/>
          <w:szCs w:val="28"/>
          <w:shd w:val="clear" w:color="auto" w:fill="FFFFFF"/>
        </w:rPr>
      </w:pPr>
    </w:p>
    <w:p w:rsidR="004275D0" w:rsidRPr="00D15354" w:rsidRDefault="004275D0" w:rsidP="004275D0">
      <w:pPr>
        <w:pStyle w:val="a4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color w:val="000000"/>
          <w:szCs w:val="28"/>
          <w:shd w:val="clear" w:color="auto" w:fill="FFFFFF"/>
        </w:rPr>
        <w:t>Сделайте морфологический анализ выделенных слов:</w:t>
      </w:r>
    </w:p>
    <w:p w:rsidR="004275D0" w:rsidRPr="00D15354" w:rsidRDefault="004275D0" w:rsidP="00D15354">
      <w:pPr>
        <w:pStyle w:val="a4"/>
        <w:ind w:firstLine="698"/>
        <w:rPr>
          <w:rFonts w:cs="Times New Roman"/>
          <w:color w:val="000000"/>
          <w:szCs w:val="28"/>
          <w:shd w:val="clear" w:color="auto" w:fill="FFFFFF"/>
        </w:rPr>
      </w:pP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Плохо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человеку,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когда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он один.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Горе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одному, один не воин –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каждый дюжий ему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господин, и даже слабые, если </w:t>
      </w:r>
      <w:r w:rsidRPr="00D15354">
        <w:rPr>
          <w:rFonts w:cs="Times New Roman"/>
          <w:b/>
          <w:i/>
          <w:color w:val="000000"/>
          <w:szCs w:val="28"/>
          <w:shd w:val="clear" w:color="auto" w:fill="FFFFFF"/>
        </w:rPr>
        <w:t>двое</w:t>
      </w:r>
      <w:r w:rsidRPr="00D15354">
        <w:rPr>
          <w:rFonts w:cs="Times New Roman"/>
          <w:i/>
          <w:color w:val="000000"/>
          <w:szCs w:val="28"/>
          <w:shd w:val="clear" w:color="auto" w:fill="FFFFFF"/>
        </w:rPr>
        <w:t xml:space="preserve"> (В. Маяковский).</w:t>
      </w:r>
    </w:p>
    <w:sectPr w:rsidR="004275D0" w:rsidRPr="00D1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B6CE72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</w:abstractNum>
  <w:abstractNum w:abstractNumId="1">
    <w:nsid w:val="0EF21C94"/>
    <w:multiLevelType w:val="multilevel"/>
    <w:tmpl w:val="903CC3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3C06D2"/>
    <w:multiLevelType w:val="hybridMultilevel"/>
    <w:tmpl w:val="AA9A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277"/>
    <w:multiLevelType w:val="hybridMultilevel"/>
    <w:tmpl w:val="F65AA564"/>
    <w:lvl w:ilvl="0" w:tplc="A4CA89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453D7FC9"/>
    <w:multiLevelType w:val="multilevel"/>
    <w:tmpl w:val="673CEE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>
      <w:start w:val="1"/>
      <w:numFmt w:val="russianLower"/>
      <w:lvlText w:val="%2)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5">
    <w:nsid w:val="53093E20"/>
    <w:multiLevelType w:val="hybridMultilevel"/>
    <w:tmpl w:val="146485F2"/>
    <w:lvl w:ilvl="0" w:tplc="DF6CD4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45075"/>
    <w:multiLevelType w:val="hybridMultilevel"/>
    <w:tmpl w:val="61F4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836B8"/>
    <w:multiLevelType w:val="hybridMultilevel"/>
    <w:tmpl w:val="F3C4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540"/>
    <w:multiLevelType w:val="hybridMultilevel"/>
    <w:tmpl w:val="875C4C4A"/>
    <w:lvl w:ilvl="0" w:tplc="726AC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26CBF"/>
    <w:multiLevelType w:val="hybridMultilevel"/>
    <w:tmpl w:val="F4ACFD9C"/>
    <w:lvl w:ilvl="0" w:tplc="0C08E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C97EA0"/>
    <w:multiLevelType w:val="hybridMultilevel"/>
    <w:tmpl w:val="90742BBE"/>
    <w:lvl w:ilvl="0" w:tplc="72163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E078A"/>
    <w:multiLevelType w:val="multilevel"/>
    <w:tmpl w:val="F95CDC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64"/>
    <w:rsid w:val="00113FC2"/>
    <w:rsid w:val="00133830"/>
    <w:rsid w:val="002051AC"/>
    <w:rsid w:val="00295399"/>
    <w:rsid w:val="004275D0"/>
    <w:rsid w:val="004A10AD"/>
    <w:rsid w:val="004B558C"/>
    <w:rsid w:val="004B640D"/>
    <w:rsid w:val="004C465F"/>
    <w:rsid w:val="00617FC5"/>
    <w:rsid w:val="007F7580"/>
    <w:rsid w:val="00871D93"/>
    <w:rsid w:val="00876430"/>
    <w:rsid w:val="009062E8"/>
    <w:rsid w:val="009C2360"/>
    <w:rsid w:val="00A26DEB"/>
    <w:rsid w:val="00AB144F"/>
    <w:rsid w:val="00C15B61"/>
    <w:rsid w:val="00C467F9"/>
    <w:rsid w:val="00C80DF7"/>
    <w:rsid w:val="00D14E8C"/>
    <w:rsid w:val="00D15354"/>
    <w:rsid w:val="00D75A64"/>
    <w:rsid w:val="00E9332B"/>
    <w:rsid w:val="00EC5874"/>
    <w:rsid w:val="00F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qFormat/>
    <w:rsid w:val="004A10AD"/>
    <w:pPr>
      <w:spacing w:after="0" w:line="360" w:lineRule="exact"/>
      <w:ind w:firstLine="709"/>
      <w:jc w:val="both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D7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qFormat/>
    <w:rsid w:val="004A10AD"/>
    <w:pPr>
      <w:spacing w:after="0" w:line="360" w:lineRule="exact"/>
      <w:ind w:firstLine="709"/>
      <w:jc w:val="both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D7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2016-03-04T14:48:00Z</dcterms:created>
  <dcterms:modified xsi:type="dcterms:W3CDTF">2016-03-05T09:24:00Z</dcterms:modified>
</cp:coreProperties>
</file>