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888" w:rsidRPr="00D80888" w:rsidRDefault="00BD0135" w:rsidP="00BD0135">
      <w:pPr>
        <w:pStyle w:val="a3"/>
        <w:ind w:left="0"/>
        <w:jc w:val="center"/>
        <w:rPr>
          <w:sz w:val="28"/>
        </w:rPr>
      </w:pPr>
      <w:r w:rsidRPr="00D80888">
        <w:rPr>
          <w:sz w:val="28"/>
        </w:rPr>
        <w:t xml:space="preserve">ВОПРОСЫ К ЭКЗАМЕНУ </w:t>
      </w:r>
    </w:p>
    <w:p w:rsidR="00BD0135" w:rsidRPr="00D80888" w:rsidRDefault="00BD0135" w:rsidP="00BD0135">
      <w:pPr>
        <w:pStyle w:val="a3"/>
        <w:ind w:left="0"/>
        <w:jc w:val="center"/>
        <w:rPr>
          <w:b/>
          <w:sz w:val="28"/>
        </w:rPr>
      </w:pPr>
      <w:r w:rsidRPr="00D80888">
        <w:rPr>
          <w:b/>
          <w:sz w:val="28"/>
        </w:rPr>
        <w:t>ПО ПСИХОЛОГИИ</w:t>
      </w:r>
    </w:p>
    <w:p w:rsidR="00BD0135" w:rsidRPr="00D80888" w:rsidRDefault="00BD0135" w:rsidP="00BD0135">
      <w:pPr>
        <w:pStyle w:val="a3"/>
        <w:ind w:left="0"/>
        <w:jc w:val="center"/>
        <w:rPr>
          <w:sz w:val="28"/>
        </w:rPr>
      </w:pPr>
      <w:r w:rsidRPr="00D80888">
        <w:rPr>
          <w:sz w:val="28"/>
        </w:rPr>
        <w:t xml:space="preserve">для студентов </w:t>
      </w:r>
      <w:r w:rsidR="009503A9" w:rsidRPr="00D80888">
        <w:rPr>
          <w:sz w:val="28"/>
        </w:rPr>
        <w:t>2</w:t>
      </w:r>
      <w:r w:rsidRPr="00D80888">
        <w:rPr>
          <w:sz w:val="28"/>
        </w:rPr>
        <w:t xml:space="preserve"> курса </w:t>
      </w:r>
      <w:r w:rsidR="00D80888" w:rsidRPr="00D80888">
        <w:rPr>
          <w:sz w:val="28"/>
        </w:rPr>
        <w:t>географического факультета, 2012</w:t>
      </w:r>
    </w:p>
    <w:p w:rsidR="00BD0135" w:rsidRPr="00D80888" w:rsidRDefault="00BD0135" w:rsidP="00BD0135">
      <w:pPr>
        <w:jc w:val="center"/>
        <w:rPr>
          <w:sz w:val="28"/>
        </w:rPr>
      </w:pPr>
    </w:p>
    <w:p w:rsidR="00BD0135" w:rsidRPr="00D80888" w:rsidRDefault="00BD0135" w:rsidP="00BD0135">
      <w:pPr>
        <w:pStyle w:val="a3"/>
        <w:ind w:left="0"/>
        <w:jc w:val="right"/>
        <w:rPr>
          <w:sz w:val="28"/>
        </w:rPr>
      </w:pPr>
      <w:r w:rsidRPr="00D80888">
        <w:rPr>
          <w:sz w:val="28"/>
        </w:rPr>
        <w:t xml:space="preserve">Преподаватель: </w:t>
      </w:r>
      <w:proofErr w:type="spellStart"/>
      <w:r w:rsidRPr="00D80888">
        <w:rPr>
          <w:sz w:val="28"/>
        </w:rPr>
        <w:t>Сацук</w:t>
      </w:r>
      <w:proofErr w:type="spellEnd"/>
      <w:r w:rsidRPr="00D80888">
        <w:rPr>
          <w:sz w:val="28"/>
        </w:rPr>
        <w:t xml:space="preserve"> А.В.</w:t>
      </w:r>
    </w:p>
    <w:p w:rsidR="00467D43" w:rsidRDefault="00467D43" w:rsidP="00D80888">
      <w:pPr>
        <w:jc w:val="center"/>
        <w:rPr>
          <w:b/>
          <w:sz w:val="28"/>
        </w:rPr>
      </w:pPr>
    </w:p>
    <w:p w:rsidR="00BD0135" w:rsidRPr="00D80888" w:rsidRDefault="009503A9" w:rsidP="00D80888">
      <w:pPr>
        <w:jc w:val="center"/>
        <w:rPr>
          <w:b/>
          <w:sz w:val="28"/>
        </w:rPr>
      </w:pPr>
      <w:r w:rsidRPr="00D80888">
        <w:rPr>
          <w:b/>
          <w:sz w:val="28"/>
        </w:rPr>
        <w:t>Раздел 1 «Общая психология»</w:t>
      </w:r>
    </w:p>
    <w:p w:rsidR="00BD0135" w:rsidRPr="00D80888" w:rsidRDefault="00BD0135" w:rsidP="00BD0135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Наука и специфика научного познания. Житейские и научные психологические знания.</w:t>
      </w:r>
    </w:p>
    <w:p w:rsidR="00BD0135" w:rsidRPr="00D80888" w:rsidRDefault="00BD0135" w:rsidP="00BD0135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sz w:val="28"/>
        </w:rPr>
      </w:pPr>
      <w:r w:rsidRPr="00D80888">
        <w:rPr>
          <w:sz w:val="28"/>
        </w:rPr>
        <w:t xml:space="preserve">Предмет психологии и смена представлений о нем в истории развития науки. </w:t>
      </w:r>
    </w:p>
    <w:p w:rsidR="00BD0135" w:rsidRPr="00D80888" w:rsidRDefault="00BD0135" w:rsidP="00BD0135">
      <w:pPr>
        <w:numPr>
          <w:ilvl w:val="0"/>
          <w:numId w:val="1"/>
        </w:numPr>
        <w:tabs>
          <w:tab w:val="left" w:pos="360"/>
        </w:tabs>
        <w:spacing w:after="120"/>
        <w:jc w:val="both"/>
        <w:rPr>
          <w:sz w:val="28"/>
        </w:rPr>
      </w:pPr>
      <w:r w:rsidRPr="00D80888">
        <w:rPr>
          <w:sz w:val="28"/>
        </w:rPr>
        <w:t>Объект, предмет и задачи современной психологии. Понятие о психическом отражении в отечественной психологии.</w:t>
      </w:r>
    </w:p>
    <w:p w:rsidR="00BD0135" w:rsidRPr="00D80888" w:rsidRDefault="00BD0135" w:rsidP="00BD0135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Сознание как высшая форма психического отражения, его структура и свойства.</w:t>
      </w:r>
    </w:p>
    <w:p w:rsidR="009503A9" w:rsidRPr="00D80888" w:rsidRDefault="009503A9" w:rsidP="009503A9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Виды психических процессов и их классификация.</w:t>
      </w:r>
    </w:p>
    <w:p w:rsidR="009503A9" w:rsidRPr="00D80888" w:rsidRDefault="009503A9" w:rsidP="009503A9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 xml:space="preserve">Понятие об ощущении и восприятии. Свойства и виды восприятия. </w:t>
      </w:r>
    </w:p>
    <w:p w:rsidR="009503A9" w:rsidRPr="00D80888" w:rsidRDefault="009503A9" w:rsidP="009503A9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Общая характеристика мышления, его виды и функции.</w:t>
      </w:r>
    </w:p>
    <w:p w:rsidR="009503A9" w:rsidRPr="00D80888" w:rsidRDefault="009503A9" w:rsidP="009503A9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Воображение и его функции.</w:t>
      </w:r>
    </w:p>
    <w:p w:rsidR="009503A9" w:rsidRPr="00D80888" w:rsidRDefault="009503A9" w:rsidP="009503A9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Память, ее виды, свойства и функции.</w:t>
      </w:r>
    </w:p>
    <w:p w:rsidR="009503A9" w:rsidRPr="00D80888" w:rsidRDefault="009503A9" w:rsidP="009503A9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Свойства, функции и виды внимания.</w:t>
      </w:r>
    </w:p>
    <w:p w:rsidR="009503A9" w:rsidRPr="00D80888" w:rsidRDefault="009503A9" w:rsidP="009503A9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Понятие о языке и речи, функции речи.</w:t>
      </w:r>
    </w:p>
    <w:p w:rsidR="00BD0135" w:rsidRPr="00D80888" w:rsidRDefault="00BD0135" w:rsidP="00BD0135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Общая характеристика и структура деятельности.</w:t>
      </w:r>
    </w:p>
    <w:p w:rsidR="00BD0135" w:rsidRPr="00D80888" w:rsidRDefault="00BD0135" w:rsidP="00BD0135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Проблема освоения деятельности</w:t>
      </w:r>
      <w:r w:rsidR="009503A9" w:rsidRPr="00D80888">
        <w:rPr>
          <w:sz w:val="28"/>
        </w:rPr>
        <w:t xml:space="preserve">, понятие </w:t>
      </w:r>
      <w:proofErr w:type="spellStart"/>
      <w:r w:rsidR="009503A9" w:rsidRPr="00D80888">
        <w:rPr>
          <w:sz w:val="28"/>
        </w:rPr>
        <w:t>и</w:t>
      </w:r>
      <w:r w:rsidRPr="00D80888">
        <w:rPr>
          <w:sz w:val="28"/>
        </w:rPr>
        <w:t>нтериоризаци</w:t>
      </w:r>
      <w:r w:rsidR="009503A9" w:rsidRPr="00D80888">
        <w:rPr>
          <w:sz w:val="28"/>
        </w:rPr>
        <w:t>и</w:t>
      </w:r>
      <w:proofErr w:type="spellEnd"/>
      <w:r w:rsidRPr="00D80888">
        <w:rPr>
          <w:sz w:val="28"/>
        </w:rPr>
        <w:t>. Микроструктура действия.</w:t>
      </w:r>
    </w:p>
    <w:p w:rsidR="00BD0135" w:rsidRPr="00D80888" w:rsidRDefault="00BD0135" w:rsidP="00BD0135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Психологическая характеристика основных видов деятельности: труд, учение, игра.</w:t>
      </w:r>
    </w:p>
    <w:p w:rsidR="00BD0135" w:rsidRPr="00D80888" w:rsidRDefault="00BD0135" w:rsidP="00BD0135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Категория личности в психологии</w:t>
      </w:r>
      <w:r w:rsidR="009503A9" w:rsidRPr="00D80888">
        <w:rPr>
          <w:sz w:val="28"/>
        </w:rPr>
        <w:t>, структура личности.</w:t>
      </w:r>
    </w:p>
    <w:p w:rsidR="00BD0135" w:rsidRPr="00D80888" w:rsidRDefault="00BD0135" w:rsidP="00BD0135">
      <w:pPr>
        <w:numPr>
          <w:ilvl w:val="0"/>
          <w:numId w:val="1"/>
        </w:numPr>
        <w:spacing w:after="120"/>
        <w:jc w:val="both"/>
        <w:rPr>
          <w:sz w:val="28"/>
        </w:rPr>
      </w:pPr>
      <w:proofErr w:type="spellStart"/>
      <w:r w:rsidRPr="00D80888">
        <w:rPr>
          <w:sz w:val="28"/>
        </w:rPr>
        <w:t>Потребностно-мотивационная</w:t>
      </w:r>
      <w:proofErr w:type="spellEnd"/>
      <w:r w:rsidRPr="00D80888">
        <w:rPr>
          <w:sz w:val="28"/>
        </w:rPr>
        <w:t xml:space="preserve"> сфера личности. Виды мотивов. Иерархия мотивов.</w:t>
      </w:r>
    </w:p>
    <w:p w:rsidR="00BD0135" w:rsidRPr="00D80888" w:rsidRDefault="00BD0135" w:rsidP="00BD0135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Самосознание личности, его структура и функции.</w:t>
      </w:r>
    </w:p>
    <w:p w:rsidR="00BD0135" w:rsidRPr="00D80888" w:rsidRDefault="00BD0135" w:rsidP="00BD0135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Виды эмоциональных состояний и их характеристика. Функции эмоций.</w:t>
      </w:r>
    </w:p>
    <w:p w:rsidR="00CE64C5" w:rsidRPr="00D80888" w:rsidRDefault="00BD0135" w:rsidP="00BD0135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Понятие о воле в психологии. Структура волевого акта.</w:t>
      </w:r>
    </w:p>
    <w:p w:rsidR="00A177A0" w:rsidRPr="00D80888" w:rsidRDefault="00A177A0" w:rsidP="00A177A0">
      <w:pPr>
        <w:spacing w:after="120"/>
        <w:jc w:val="both"/>
        <w:rPr>
          <w:sz w:val="28"/>
        </w:rPr>
      </w:pPr>
    </w:p>
    <w:p w:rsidR="00A177A0" w:rsidRPr="00D80888" w:rsidRDefault="00A177A0" w:rsidP="00467D43">
      <w:pPr>
        <w:spacing w:after="120"/>
        <w:jc w:val="center"/>
        <w:rPr>
          <w:b/>
          <w:sz w:val="28"/>
        </w:rPr>
      </w:pPr>
      <w:r w:rsidRPr="00D80888">
        <w:rPr>
          <w:b/>
          <w:sz w:val="28"/>
        </w:rPr>
        <w:t>Раздел 2 «Социальная психология»</w:t>
      </w:r>
    </w:p>
    <w:p w:rsidR="009503A9" w:rsidRPr="00D80888" w:rsidRDefault="009503A9" w:rsidP="009503A9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Общение и деятельность. Структура и функции общения.</w:t>
      </w:r>
    </w:p>
    <w:p w:rsidR="009503A9" w:rsidRPr="00D80888" w:rsidRDefault="009503A9" w:rsidP="009503A9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lastRenderedPageBreak/>
        <w:t>Коммуникативная сторона общения. Классификация средств общения.</w:t>
      </w:r>
    </w:p>
    <w:p w:rsidR="009503A9" w:rsidRPr="00D80888" w:rsidRDefault="009503A9" w:rsidP="009503A9">
      <w:pPr>
        <w:numPr>
          <w:ilvl w:val="0"/>
          <w:numId w:val="1"/>
        </w:numPr>
        <w:spacing w:after="120"/>
        <w:jc w:val="both"/>
        <w:rPr>
          <w:sz w:val="28"/>
        </w:rPr>
      </w:pPr>
      <w:proofErr w:type="spellStart"/>
      <w:r w:rsidRPr="00D80888">
        <w:rPr>
          <w:sz w:val="28"/>
        </w:rPr>
        <w:t>Перцептивная</w:t>
      </w:r>
      <w:proofErr w:type="spellEnd"/>
      <w:r w:rsidRPr="00D80888">
        <w:rPr>
          <w:sz w:val="28"/>
        </w:rPr>
        <w:t xml:space="preserve"> сторона общения. Основные феномены межличностного восприятия.</w:t>
      </w:r>
    </w:p>
    <w:p w:rsidR="009503A9" w:rsidRPr="00D80888" w:rsidRDefault="009503A9" w:rsidP="009503A9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Интегративная сторона общения. Понятие о социальных нормах и социальных ролях.</w:t>
      </w:r>
    </w:p>
    <w:p w:rsidR="009503A9" w:rsidRPr="00D80888" w:rsidRDefault="009503A9" w:rsidP="009503A9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Понятие о конфликте в психологии, основные стратегии разрешения конфликта.</w:t>
      </w:r>
    </w:p>
    <w:p w:rsidR="00BD0135" w:rsidRPr="00D80888" w:rsidRDefault="00BD0135" w:rsidP="00A177A0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 xml:space="preserve">Понятие и классификация </w:t>
      </w:r>
      <w:r w:rsidR="009503A9" w:rsidRPr="00D80888">
        <w:rPr>
          <w:sz w:val="28"/>
        </w:rPr>
        <w:t xml:space="preserve">социальных </w:t>
      </w:r>
      <w:r w:rsidRPr="00D80888">
        <w:rPr>
          <w:sz w:val="28"/>
        </w:rPr>
        <w:t xml:space="preserve">групп. </w:t>
      </w:r>
    </w:p>
    <w:p w:rsidR="009503A9" w:rsidRPr="00D80888" w:rsidRDefault="009503A9" w:rsidP="00A177A0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Характеристика малой группы и ее с</w:t>
      </w:r>
      <w:r w:rsidR="00BD0135" w:rsidRPr="00D80888">
        <w:rPr>
          <w:sz w:val="28"/>
        </w:rPr>
        <w:t>труктур</w:t>
      </w:r>
      <w:r w:rsidRPr="00D80888">
        <w:rPr>
          <w:sz w:val="28"/>
        </w:rPr>
        <w:t>ы</w:t>
      </w:r>
      <w:r w:rsidR="00BD0135" w:rsidRPr="00D80888">
        <w:rPr>
          <w:sz w:val="28"/>
        </w:rPr>
        <w:t xml:space="preserve">. </w:t>
      </w:r>
    </w:p>
    <w:p w:rsidR="009503A9" w:rsidRPr="00D80888" w:rsidRDefault="00BD0135" w:rsidP="00A177A0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 xml:space="preserve">Процессы групповой динамики: конформизм, </w:t>
      </w:r>
      <w:r w:rsidR="009503A9" w:rsidRPr="00D80888">
        <w:rPr>
          <w:sz w:val="28"/>
        </w:rPr>
        <w:t xml:space="preserve">групповая </w:t>
      </w:r>
      <w:r w:rsidRPr="00D80888">
        <w:rPr>
          <w:sz w:val="28"/>
        </w:rPr>
        <w:t xml:space="preserve">сплоченность. </w:t>
      </w:r>
      <w:r w:rsidR="009503A9" w:rsidRPr="00D80888">
        <w:rPr>
          <w:sz w:val="28"/>
        </w:rPr>
        <w:t xml:space="preserve">Феномены снижения личной ответственности в группе. </w:t>
      </w:r>
    </w:p>
    <w:p w:rsidR="00A177A0" w:rsidRPr="00D80888" w:rsidRDefault="00A177A0" w:rsidP="00A177A0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 xml:space="preserve">Личность в группе: феномены </w:t>
      </w:r>
      <w:proofErr w:type="spellStart"/>
      <w:proofErr w:type="gramStart"/>
      <w:r w:rsidRPr="00D80888">
        <w:rPr>
          <w:sz w:val="28"/>
        </w:rPr>
        <w:t>Я-публичного</w:t>
      </w:r>
      <w:proofErr w:type="spellEnd"/>
      <w:proofErr w:type="gramEnd"/>
      <w:r w:rsidRPr="00D80888">
        <w:rPr>
          <w:sz w:val="28"/>
        </w:rPr>
        <w:t xml:space="preserve"> и социальная рефлексия: </w:t>
      </w:r>
      <w:proofErr w:type="spellStart"/>
      <w:r w:rsidRPr="00D80888">
        <w:rPr>
          <w:sz w:val="28"/>
        </w:rPr>
        <w:t>Я-глазами-других</w:t>
      </w:r>
      <w:proofErr w:type="spellEnd"/>
      <w:r w:rsidRPr="00D80888">
        <w:rPr>
          <w:sz w:val="28"/>
        </w:rPr>
        <w:t>.</w:t>
      </w:r>
    </w:p>
    <w:p w:rsidR="00A177A0" w:rsidRPr="00D80888" w:rsidRDefault="00A177A0" w:rsidP="00A177A0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Х</w:t>
      </w:r>
      <w:r w:rsidR="00BD0135" w:rsidRPr="00D80888">
        <w:rPr>
          <w:sz w:val="28"/>
        </w:rPr>
        <w:t>арактеристика</w:t>
      </w:r>
      <w:r w:rsidRPr="00D80888">
        <w:rPr>
          <w:sz w:val="28"/>
        </w:rPr>
        <w:t xml:space="preserve"> и виды</w:t>
      </w:r>
      <w:r w:rsidR="00BD0135" w:rsidRPr="00D80888">
        <w:rPr>
          <w:sz w:val="28"/>
        </w:rPr>
        <w:t xml:space="preserve"> больш</w:t>
      </w:r>
      <w:r w:rsidRPr="00D80888">
        <w:rPr>
          <w:sz w:val="28"/>
        </w:rPr>
        <w:t>их</w:t>
      </w:r>
      <w:r w:rsidR="00BD0135" w:rsidRPr="00D80888">
        <w:rPr>
          <w:sz w:val="28"/>
        </w:rPr>
        <w:t xml:space="preserve"> групп. </w:t>
      </w:r>
      <w:r w:rsidRPr="00D80888">
        <w:rPr>
          <w:sz w:val="28"/>
        </w:rPr>
        <w:t xml:space="preserve">Массовые явления: заражение, внушение. Механизмы развития паники. </w:t>
      </w:r>
    </w:p>
    <w:p w:rsidR="00A177A0" w:rsidRPr="00D80888" w:rsidRDefault="00A177A0" w:rsidP="00A177A0">
      <w:pPr>
        <w:spacing w:before="120" w:after="120"/>
        <w:jc w:val="both"/>
        <w:rPr>
          <w:sz w:val="28"/>
        </w:rPr>
      </w:pPr>
    </w:p>
    <w:p w:rsidR="00A177A0" w:rsidRPr="00D80888" w:rsidRDefault="00A177A0" w:rsidP="00467D43">
      <w:pPr>
        <w:spacing w:before="120" w:after="120"/>
        <w:jc w:val="center"/>
        <w:rPr>
          <w:b/>
          <w:sz w:val="28"/>
        </w:rPr>
      </w:pPr>
      <w:r w:rsidRPr="00D80888">
        <w:rPr>
          <w:b/>
          <w:sz w:val="28"/>
        </w:rPr>
        <w:t>Раздел 3 «Возрастная психология»</w:t>
      </w:r>
    </w:p>
    <w:p w:rsidR="00BD0135" w:rsidRPr="00D80888" w:rsidRDefault="00BD0135" w:rsidP="00A177A0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Понятие и характеристики психического развития, основные категории психологии развития.</w:t>
      </w:r>
    </w:p>
    <w:p w:rsidR="00A177A0" w:rsidRPr="00D80888" w:rsidRDefault="00BD0135" w:rsidP="00A177A0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 xml:space="preserve">Проблема движущих сил психического развития. Предпосылки, источники, условия психического развития. </w:t>
      </w:r>
    </w:p>
    <w:p w:rsidR="00BD0135" w:rsidRPr="00D80888" w:rsidRDefault="00BD0135" w:rsidP="00A177A0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 xml:space="preserve">Деятельность как основа психического развития. Обучение как присвоение культурно-исторического опыта. </w:t>
      </w:r>
    </w:p>
    <w:p w:rsidR="00BD0135" w:rsidRPr="00D80888" w:rsidRDefault="00BD0135" w:rsidP="002540B8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Понятие возраста, критерии возрастной периодизации.</w:t>
      </w:r>
    </w:p>
    <w:p w:rsidR="00BD0135" w:rsidRPr="00D80888" w:rsidRDefault="00BD0135" w:rsidP="002540B8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Психическое развитие ребенка младенческого и раннего возрастов.</w:t>
      </w:r>
    </w:p>
    <w:p w:rsidR="00BD0135" w:rsidRPr="00D80888" w:rsidRDefault="00BD0135" w:rsidP="002540B8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Психическое развитие ребенка дошкольного и младшего школьного возрастов.</w:t>
      </w:r>
    </w:p>
    <w:p w:rsidR="00BD0135" w:rsidRPr="00D80888" w:rsidRDefault="002540B8" w:rsidP="002540B8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 xml:space="preserve">Социальная ситуация развития в подростковом возрасте. </w:t>
      </w:r>
      <w:r w:rsidR="00BD0135" w:rsidRPr="00D80888">
        <w:rPr>
          <w:sz w:val="28"/>
        </w:rPr>
        <w:t xml:space="preserve">Задачи психического развития </w:t>
      </w:r>
      <w:r w:rsidRPr="00D80888">
        <w:rPr>
          <w:sz w:val="28"/>
        </w:rPr>
        <w:t>подростк</w:t>
      </w:r>
      <w:r w:rsidR="00BD0135" w:rsidRPr="00D80888">
        <w:rPr>
          <w:sz w:val="28"/>
        </w:rPr>
        <w:t>а.</w:t>
      </w:r>
    </w:p>
    <w:p w:rsidR="002540B8" w:rsidRPr="00D80888" w:rsidRDefault="002540B8" w:rsidP="002540B8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 xml:space="preserve">Ведущая деятельность в подростковом возрасте. </w:t>
      </w:r>
    </w:p>
    <w:p w:rsidR="00BD0135" w:rsidRPr="00D80888" w:rsidRDefault="002540B8" w:rsidP="002540B8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 xml:space="preserve">Психические новообразования </w:t>
      </w:r>
      <w:r w:rsidR="00BD0135" w:rsidRPr="00D80888">
        <w:rPr>
          <w:sz w:val="28"/>
        </w:rPr>
        <w:t>в подростковом возрасте</w:t>
      </w:r>
      <w:r w:rsidRPr="00D80888">
        <w:rPr>
          <w:sz w:val="28"/>
        </w:rPr>
        <w:t>.</w:t>
      </w:r>
    </w:p>
    <w:p w:rsidR="002540B8" w:rsidRPr="00D80888" w:rsidRDefault="00BD0135" w:rsidP="00FF4891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Социальная ситуация развития в юношестве. Основные задачи психического развития в юношестве</w:t>
      </w:r>
      <w:r w:rsidR="00FF4891" w:rsidRPr="00D80888">
        <w:rPr>
          <w:sz w:val="28"/>
        </w:rPr>
        <w:t>.</w:t>
      </w:r>
      <w:r w:rsidRPr="00D80888">
        <w:rPr>
          <w:sz w:val="28"/>
        </w:rPr>
        <w:t xml:space="preserve"> </w:t>
      </w:r>
    </w:p>
    <w:p w:rsidR="002540B8" w:rsidRPr="00D80888" w:rsidRDefault="002540B8" w:rsidP="00FF4891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Характеристика ведущей деятельности в юношеском возрасте.</w:t>
      </w:r>
    </w:p>
    <w:p w:rsidR="002540B8" w:rsidRPr="00D80888" w:rsidRDefault="002540B8" w:rsidP="00FF4891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 xml:space="preserve">Социальна ситуация развития </w:t>
      </w:r>
      <w:r w:rsidR="00FF4891" w:rsidRPr="00D80888">
        <w:rPr>
          <w:sz w:val="28"/>
        </w:rPr>
        <w:t>и о</w:t>
      </w:r>
      <w:r w:rsidRPr="00D80888">
        <w:rPr>
          <w:sz w:val="28"/>
        </w:rPr>
        <w:t>сновные возрастные задачи в молодости.</w:t>
      </w:r>
    </w:p>
    <w:p w:rsidR="00FF4891" w:rsidRPr="00D80888" w:rsidRDefault="002540B8" w:rsidP="00FF4891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lastRenderedPageBreak/>
        <w:t xml:space="preserve">Проблема ведущей деятельности в молодости. </w:t>
      </w:r>
    </w:p>
    <w:p w:rsidR="002540B8" w:rsidRPr="00D80888" w:rsidRDefault="002540B8" w:rsidP="00FF4891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Возрастные изменения сознания и самосознания в юности и молодости.</w:t>
      </w:r>
    </w:p>
    <w:p w:rsidR="002540B8" w:rsidRPr="00D80888" w:rsidRDefault="00FF4891" w:rsidP="00FF4891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Х</w:t>
      </w:r>
      <w:r w:rsidR="002540B8" w:rsidRPr="00D80888">
        <w:rPr>
          <w:sz w:val="28"/>
        </w:rPr>
        <w:t xml:space="preserve">арактеристика </w:t>
      </w:r>
      <w:r w:rsidRPr="00D80888">
        <w:rPr>
          <w:sz w:val="28"/>
        </w:rPr>
        <w:t>зрелости и о</w:t>
      </w:r>
      <w:r w:rsidR="002540B8" w:rsidRPr="00D80888">
        <w:rPr>
          <w:sz w:val="28"/>
        </w:rPr>
        <w:t>сновные возрастные задачи в зрелости.</w:t>
      </w:r>
    </w:p>
    <w:p w:rsidR="002540B8" w:rsidRPr="00D80888" w:rsidRDefault="00FF4891" w:rsidP="00FF4891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 xml:space="preserve">Ведущий вид активности </w:t>
      </w:r>
      <w:r w:rsidR="002540B8" w:rsidRPr="00D80888">
        <w:rPr>
          <w:sz w:val="28"/>
        </w:rPr>
        <w:t>в зрелости.</w:t>
      </w:r>
    </w:p>
    <w:p w:rsidR="002540B8" w:rsidRPr="00D80888" w:rsidRDefault="002540B8" w:rsidP="00FF4891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 xml:space="preserve">Социальная ситуация развития </w:t>
      </w:r>
      <w:r w:rsidR="00FF4891" w:rsidRPr="00D80888">
        <w:rPr>
          <w:sz w:val="28"/>
        </w:rPr>
        <w:t>и з</w:t>
      </w:r>
      <w:r w:rsidRPr="00D80888">
        <w:rPr>
          <w:sz w:val="28"/>
        </w:rPr>
        <w:t>адачи личностного развития в пожилом и старческом возрасте.</w:t>
      </w:r>
    </w:p>
    <w:p w:rsidR="00D80888" w:rsidRPr="00D80888" w:rsidRDefault="00D80888" w:rsidP="002540B8">
      <w:pPr>
        <w:jc w:val="both"/>
        <w:rPr>
          <w:b/>
          <w:sz w:val="28"/>
        </w:rPr>
      </w:pPr>
    </w:p>
    <w:p w:rsidR="002540B8" w:rsidRPr="00D80888" w:rsidRDefault="00FF4891" w:rsidP="00467D43">
      <w:pPr>
        <w:jc w:val="center"/>
        <w:rPr>
          <w:b/>
          <w:sz w:val="28"/>
        </w:rPr>
      </w:pPr>
      <w:r w:rsidRPr="00D80888">
        <w:rPr>
          <w:b/>
          <w:sz w:val="28"/>
        </w:rPr>
        <w:t>Раздел 4 «Педагогическая психология»</w:t>
      </w:r>
    </w:p>
    <w:p w:rsidR="00FF4891" w:rsidRPr="00D80888" w:rsidRDefault="00FF4891" w:rsidP="00FF4891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 xml:space="preserve">Психическое развитие и обучение. Понятие зоны ближайшего развития (Л.С. </w:t>
      </w:r>
      <w:proofErr w:type="spellStart"/>
      <w:r w:rsidRPr="00D80888">
        <w:rPr>
          <w:sz w:val="28"/>
        </w:rPr>
        <w:t>Выготский</w:t>
      </w:r>
      <w:proofErr w:type="spellEnd"/>
      <w:r w:rsidRPr="00D80888">
        <w:rPr>
          <w:sz w:val="28"/>
        </w:rPr>
        <w:t>).</w:t>
      </w:r>
    </w:p>
    <w:p w:rsidR="00FF4891" w:rsidRPr="00D80888" w:rsidRDefault="00FF4891" w:rsidP="00FF4891">
      <w:pPr>
        <w:numPr>
          <w:ilvl w:val="0"/>
          <w:numId w:val="1"/>
        </w:numPr>
        <w:spacing w:before="120" w:after="120"/>
        <w:jc w:val="both"/>
        <w:rPr>
          <w:sz w:val="28"/>
        </w:rPr>
      </w:pPr>
      <w:r w:rsidRPr="00D80888">
        <w:rPr>
          <w:sz w:val="28"/>
        </w:rPr>
        <w:t xml:space="preserve">Деятельность </w:t>
      </w:r>
      <w:r w:rsidR="00D80888" w:rsidRPr="00D80888">
        <w:rPr>
          <w:sz w:val="28"/>
        </w:rPr>
        <w:t xml:space="preserve">и общение </w:t>
      </w:r>
      <w:r w:rsidRPr="00D80888">
        <w:rPr>
          <w:sz w:val="28"/>
        </w:rPr>
        <w:t xml:space="preserve">как основа психического развития. Обучение как присвоение культурно-исторического опыта. </w:t>
      </w:r>
    </w:p>
    <w:p w:rsidR="00D80888" w:rsidRPr="00D80888" w:rsidRDefault="00FF4891" w:rsidP="00D80888">
      <w:pPr>
        <w:numPr>
          <w:ilvl w:val="0"/>
          <w:numId w:val="1"/>
        </w:numPr>
        <w:spacing w:before="120" w:after="120"/>
        <w:jc w:val="both"/>
        <w:rPr>
          <w:sz w:val="28"/>
        </w:rPr>
      </w:pPr>
      <w:r w:rsidRPr="00D80888">
        <w:rPr>
          <w:sz w:val="28"/>
        </w:rPr>
        <w:t xml:space="preserve">Деятельность </w:t>
      </w:r>
      <w:r w:rsidR="00D80888" w:rsidRPr="00D80888">
        <w:rPr>
          <w:sz w:val="28"/>
        </w:rPr>
        <w:t xml:space="preserve">и общение </w:t>
      </w:r>
      <w:r w:rsidRPr="00D80888">
        <w:rPr>
          <w:sz w:val="28"/>
        </w:rPr>
        <w:t>как средство психического развития. Обучение как организация взаимодействия взрослого и ребенка.</w:t>
      </w:r>
    </w:p>
    <w:p w:rsidR="00D80888" w:rsidRPr="00D80888" w:rsidRDefault="00FF4891" w:rsidP="00D80888">
      <w:pPr>
        <w:numPr>
          <w:ilvl w:val="0"/>
          <w:numId w:val="1"/>
        </w:numPr>
        <w:spacing w:before="120" w:after="120"/>
        <w:jc w:val="both"/>
        <w:rPr>
          <w:sz w:val="28"/>
        </w:rPr>
      </w:pPr>
      <w:r w:rsidRPr="00D80888">
        <w:rPr>
          <w:sz w:val="28"/>
        </w:rPr>
        <w:t xml:space="preserve">Деятельность </w:t>
      </w:r>
      <w:r w:rsidR="00D80888" w:rsidRPr="00D80888">
        <w:rPr>
          <w:sz w:val="28"/>
        </w:rPr>
        <w:t xml:space="preserve">и общение </w:t>
      </w:r>
      <w:r w:rsidRPr="00D80888">
        <w:rPr>
          <w:sz w:val="28"/>
        </w:rPr>
        <w:t>как условие психического развития. Обучение как формирование и актуализация познавательной и учебной деятельности ребенка.</w:t>
      </w:r>
    </w:p>
    <w:p w:rsidR="00D80888" w:rsidRPr="00D80888" w:rsidRDefault="00592C7E" w:rsidP="00D80888">
      <w:pPr>
        <w:numPr>
          <w:ilvl w:val="0"/>
          <w:numId w:val="1"/>
        </w:numPr>
        <w:spacing w:before="120" w:after="120"/>
        <w:jc w:val="both"/>
        <w:rPr>
          <w:sz w:val="28"/>
        </w:rPr>
      </w:pPr>
      <w:r w:rsidRPr="00D80888">
        <w:rPr>
          <w:sz w:val="28"/>
        </w:rPr>
        <w:t>Характеристика познавательной деятельности субъекта.</w:t>
      </w:r>
    </w:p>
    <w:p w:rsidR="00D80888" w:rsidRPr="00D80888" w:rsidRDefault="00592C7E" w:rsidP="00D80888">
      <w:pPr>
        <w:numPr>
          <w:ilvl w:val="0"/>
          <w:numId w:val="1"/>
        </w:numPr>
        <w:spacing w:before="120" w:after="120"/>
        <w:jc w:val="both"/>
        <w:rPr>
          <w:sz w:val="28"/>
        </w:rPr>
      </w:pPr>
      <w:r w:rsidRPr="00D80888">
        <w:rPr>
          <w:sz w:val="28"/>
        </w:rPr>
        <w:t xml:space="preserve">Характеристика </w:t>
      </w:r>
      <w:r w:rsidR="00D80888" w:rsidRPr="00D80888">
        <w:rPr>
          <w:sz w:val="28"/>
        </w:rPr>
        <w:t xml:space="preserve">и структура </w:t>
      </w:r>
      <w:r w:rsidRPr="00D80888">
        <w:rPr>
          <w:sz w:val="28"/>
        </w:rPr>
        <w:t>учебной деятельности</w:t>
      </w:r>
      <w:r w:rsidR="00D80888" w:rsidRPr="00D80888">
        <w:rPr>
          <w:sz w:val="28"/>
        </w:rPr>
        <w:t xml:space="preserve"> субъекта.</w:t>
      </w:r>
    </w:p>
    <w:p w:rsidR="00A83C3C" w:rsidRPr="00D80888" w:rsidRDefault="00A83C3C" w:rsidP="00D80888">
      <w:pPr>
        <w:numPr>
          <w:ilvl w:val="0"/>
          <w:numId w:val="1"/>
        </w:numPr>
        <w:spacing w:before="120" w:after="120"/>
        <w:jc w:val="both"/>
        <w:rPr>
          <w:sz w:val="28"/>
        </w:rPr>
      </w:pPr>
      <w:r w:rsidRPr="00D80888">
        <w:rPr>
          <w:sz w:val="28"/>
        </w:rPr>
        <w:t xml:space="preserve">Проблемы учебной </w:t>
      </w:r>
      <w:r w:rsidR="00D80888" w:rsidRPr="00D80888">
        <w:rPr>
          <w:sz w:val="28"/>
        </w:rPr>
        <w:t>деятельности учащихся и пути их преодоления.</w:t>
      </w:r>
    </w:p>
    <w:p w:rsidR="00BD0135" w:rsidRPr="00D80888" w:rsidRDefault="00592C7E" w:rsidP="00D80888">
      <w:pPr>
        <w:numPr>
          <w:ilvl w:val="0"/>
          <w:numId w:val="1"/>
        </w:numPr>
        <w:spacing w:before="120" w:after="120"/>
        <w:jc w:val="both"/>
        <w:rPr>
          <w:sz w:val="28"/>
        </w:rPr>
      </w:pPr>
      <w:r w:rsidRPr="00D80888">
        <w:rPr>
          <w:sz w:val="28"/>
        </w:rPr>
        <w:t>Задачи и проблемы пед</w:t>
      </w:r>
      <w:r w:rsidR="00D80888" w:rsidRPr="00D80888">
        <w:rPr>
          <w:sz w:val="28"/>
        </w:rPr>
        <w:t>агогической деятельности.</w:t>
      </w:r>
    </w:p>
    <w:p w:rsidR="00592C7E" w:rsidRPr="00D80888" w:rsidRDefault="00592C7E" w:rsidP="00D80888">
      <w:pPr>
        <w:numPr>
          <w:ilvl w:val="0"/>
          <w:numId w:val="1"/>
        </w:numPr>
        <w:spacing w:before="120" w:after="120"/>
        <w:jc w:val="both"/>
        <w:rPr>
          <w:sz w:val="28"/>
        </w:rPr>
      </w:pPr>
      <w:r w:rsidRPr="00D80888">
        <w:rPr>
          <w:sz w:val="28"/>
        </w:rPr>
        <w:t>Структура пед</w:t>
      </w:r>
      <w:r w:rsidR="00D80888" w:rsidRPr="00D80888">
        <w:rPr>
          <w:sz w:val="28"/>
        </w:rPr>
        <w:t>агогической деятельности.</w:t>
      </w:r>
    </w:p>
    <w:p w:rsidR="00592C7E" w:rsidRPr="00D80888" w:rsidRDefault="007000C6" w:rsidP="00BD0135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Проблема методов</w:t>
      </w:r>
      <w:r w:rsidR="00D80888" w:rsidRPr="00D80888">
        <w:rPr>
          <w:sz w:val="28"/>
        </w:rPr>
        <w:t xml:space="preserve"> обучения</w:t>
      </w:r>
      <w:proofErr w:type="gramStart"/>
      <w:r w:rsidR="00D80888" w:rsidRPr="00D80888">
        <w:rPr>
          <w:sz w:val="28"/>
        </w:rPr>
        <w:t>.</w:t>
      </w:r>
      <w:proofErr w:type="gramEnd"/>
      <w:r w:rsidR="00D80888" w:rsidRPr="00D80888">
        <w:rPr>
          <w:sz w:val="28"/>
        </w:rPr>
        <w:t xml:space="preserve"> Сравнительная характеристика традиционных и активных методов обучения.</w:t>
      </w:r>
    </w:p>
    <w:p w:rsidR="007000C6" w:rsidRPr="00D80888" w:rsidRDefault="00D80888" w:rsidP="00BD0135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Характеристика и принципы п</w:t>
      </w:r>
      <w:r w:rsidR="007000C6" w:rsidRPr="00D80888">
        <w:rPr>
          <w:sz w:val="28"/>
        </w:rPr>
        <w:t>роблемно</w:t>
      </w:r>
      <w:r w:rsidRPr="00D80888">
        <w:rPr>
          <w:sz w:val="28"/>
        </w:rPr>
        <w:t>го</w:t>
      </w:r>
      <w:r w:rsidR="007000C6" w:rsidRPr="00D80888">
        <w:rPr>
          <w:sz w:val="28"/>
        </w:rPr>
        <w:t xml:space="preserve"> обучени</w:t>
      </w:r>
      <w:r w:rsidRPr="00D80888">
        <w:rPr>
          <w:sz w:val="28"/>
        </w:rPr>
        <w:t>я</w:t>
      </w:r>
      <w:r w:rsidR="007000C6" w:rsidRPr="00D80888">
        <w:rPr>
          <w:sz w:val="28"/>
        </w:rPr>
        <w:t>. П</w:t>
      </w:r>
      <w:r w:rsidRPr="00D80888">
        <w:rPr>
          <w:sz w:val="28"/>
        </w:rPr>
        <w:t>онятие п</w:t>
      </w:r>
      <w:r w:rsidR="007000C6" w:rsidRPr="00D80888">
        <w:rPr>
          <w:sz w:val="28"/>
        </w:rPr>
        <w:t>роблемн</w:t>
      </w:r>
      <w:r w:rsidRPr="00D80888">
        <w:rPr>
          <w:sz w:val="28"/>
        </w:rPr>
        <w:t>ой</w:t>
      </w:r>
      <w:r w:rsidR="007000C6" w:rsidRPr="00D80888">
        <w:rPr>
          <w:sz w:val="28"/>
        </w:rPr>
        <w:t xml:space="preserve"> ситуаци</w:t>
      </w:r>
      <w:r w:rsidRPr="00D80888">
        <w:rPr>
          <w:sz w:val="28"/>
        </w:rPr>
        <w:t>и.</w:t>
      </w:r>
    </w:p>
    <w:p w:rsidR="007000C6" w:rsidRPr="00D80888" w:rsidRDefault="00D80888" w:rsidP="00BD0135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Характеристика и п</w:t>
      </w:r>
      <w:r w:rsidR="007000C6" w:rsidRPr="00D80888">
        <w:rPr>
          <w:sz w:val="28"/>
        </w:rPr>
        <w:t>ринципы программированного</w:t>
      </w:r>
      <w:r w:rsidRPr="00D80888">
        <w:rPr>
          <w:sz w:val="28"/>
        </w:rPr>
        <w:t xml:space="preserve"> обучения.</w:t>
      </w:r>
    </w:p>
    <w:p w:rsidR="007000C6" w:rsidRPr="00D80888" w:rsidRDefault="00D80888" w:rsidP="00BD0135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Характеристика и принципы и</w:t>
      </w:r>
      <w:r w:rsidR="007000C6" w:rsidRPr="00D80888">
        <w:rPr>
          <w:sz w:val="28"/>
        </w:rPr>
        <w:t>нтерактив</w:t>
      </w:r>
      <w:r w:rsidRPr="00D80888">
        <w:rPr>
          <w:sz w:val="28"/>
        </w:rPr>
        <w:t>ного обучения.</w:t>
      </w:r>
    </w:p>
    <w:p w:rsidR="00D80888" w:rsidRPr="00D80888" w:rsidRDefault="00D80888" w:rsidP="00D80888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Проблема педагогического общения и его профессиональной рефлексии.</w:t>
      </w:r>
    </w:p>
    <w:p w:rsidR="00A83C3C" w:rsidRPr="00D80888" w:rsidRDefault="00D80888" w:rsidP="00BD0135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З</w:t>
      </w:r>
      <w:r w:rsidR="00A83C3C" w:rsidRPr="00D80888">
        <w:rPr>
          <w:sz w:val="28"/>
        </w:rPr>
        <w:t xml:space="preserve">начение </w:t>
      </w:r>
      <w:r w:rsidRPr="00D80888">
        <w:rPr>
          <w:sz w:val="28"/>
        </w:rPr>
        <w:t xml:space="preserve">общения </w:t>
      </w:r>
      <w:r w:rsidR="00A83C3C" w:rsidRPr="00D80888">
        <w:rPr>
          <w:sz w:val="28"/>
        </w:rPr>
        <w:t xml:space="preserve">для развития </w:t>
      </w:r>
      <w:r w:rsidRPr="00D80888">
        <w:rPr>
          <w:sz w:val="28"/>
        </w:rPr>
        <w:t>личности</w:t>
      </w:r>
      <w:r w:rsidR="00A83C3C" w:rsidRPr="00D80888">
        <w:rPr>
          <w:sz w:val="28"/>
        </w:rPr>
        <w:t>. Механизмы развития личност</w:t>
      </w:r>
      <w:r w:rsidRPr="00D80888">
        <w:rPr>
          <w:sz w:val="28"/>
        </w:rPr>
        <w:t xml:space="preserve">и в общении (Ю.Б. </w:t>
      </w:r>
      <w:proofErr w:type="spellStart"/>
      <w:r w:rsidRPr="00D80888">
        <w:rPr>
          <w:sz w:val="28"/>
        </w:rPr>
        <w:t>Гиппенрейтер</w:t>
      </w:r>
      <w:proofErr w:type="spellEnd"/>
      <w:r w:rsidRPr="00D80888">
        <w:rPr>
          <w:sz w:val="28"/>
        </w:rPr>
        <w:t>).</w:t>
      </w:r>
    </w:p>
    <w:p w:rsidR="00A83C3C" w:rsidRPr="00D80888" w:rsidRDefault="00A83C3C" w:rsidP="00BD0135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 xml:space="preserve">Стили руководства </w:t>
      </w:r>
      <w:r w:rsidR="00D80888" w:rsidRPr="00D80888">
        <w:rPr>
          <w:sz w:val="28"/>
        </w:rPr>
        <w:t xml:space="preserve">коллективом </w:t>
      </w:r>
      <w:r w:rsidRPr="00D80888">
        <w:rPr>
          <w:sz w:val="28"/>
        </w:rPr>
        <w:t>(К. Левин)</w:t>
      </w:r>
      <w:r w:rsidR="00D80888" w:rsidRPr="00D80888">
        <w:rPr>
          <w:sz w:val="28"/>
        </w:rPr>
        <w:t>.</w:t>
      </w:r>
    </w:p>
    <w:p w:rsidR="00A83C3C" w:rsidRPr="00D80888" w:rsidRDefault="00A83C3C" w:rsidP="00BD0135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>Проблема поощрения и наказания в воспитании</w:t>
      </w:r>
      <w:r w:rsidR="00D80888" w:rsidRPr="00D80888">
        <w:rPr>
          <w:sz w:val="28"/>
        </w:rPr>
        <w:t>.</w:t>
      </w:r>
    </w:p>
    <w:p w:rsidR="00A83C3C" w:rsidRPr="00D80888" w:rsidRDefault="00A83C3C" w:rsidP="00BD0135">
      <w:pPr>
        <w:numPr>
          <w:ilvl w:val="0"/>
          <w:numId w:val="1"/>
        </w:numPr>
        <w:spacing w:after="120"/>
        <w:jc w:val="both"/>
        <w:rPr>
          <w:sz w:val="28"/>
        </w:rPr>
      </w:pPr>
      <w:r w:rsidRPr="00D80888">
        <w:rPr>
          <w:sz w:val="28"/>
        </w:rPr>
        <w:t xml:space="preserve">Проблема </w:t>
      </w:r>
      <w:r w:rsidR="00D80888" w:rsidRPr="00D80888">
        <w:rPr>
          <w:sz w:val="28"/>
        </w:rPr>
        <w:t xml:space="preserve">педагогической </w:t>
      </w:r>
      <w:r w:rsidRPr="00D80888">
        <w:rPr>
          <w:sz w:val="28"/>
        </w:rPr>
        <w:t xml:space="preserve">дисциплины (Р. </w:t>
      </w:r>
      <w:proofErr w:type="spellStart"/>
      <w:r w:rsidRPr="00D80888">
        <w:rPr>
          <w:sz w:val="28"/>
        </w:rPr>
        <w:t>Дрейкурс</w:t>
      </w:r>
      <w:proofErr w:type="spellEnd"/>
      <w:r w:rsidRPr="00D80888">
        <w:rPr>
          <w:sz w:val="28"/>
        </w:rPr>
        <w:t>)</w:t>
      </w:r>
      <w:r w:rsidR="00D80888" w:rsidRPr="00D80888">
        <w:rPr>
          <w:sz w:val="28"/>
        </w:rPr>
        <w:t>.</w:t>
      </w:r>
    </w:p>
    <w:p w:rsidR="007000C6" w:rsidRPr="00D80888" w:rsidRDefault="007000C6" w:rsidP="00467D43">
      <w:pPr>
        <w:spacing w:after="120"/>
        <w:jc w:val="both"/>
        <w:rPr>
          <w:sz w:val="28"/>
        </w:rPr>
      </w:pPr>
    </w:p>
    <w:sectPr w:rsidR="007000C6" w:rsidRPr="00D80888" w:rsidSect="0020590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410" w:rsidRDefault="008A3410" w:rsidP="00D80888">
      <w:r>
        <w:separator/>
      </w:r>
    </w:p>
  </w:endnote>
  <w:endnote w:type="continuationSeparator" w:id="0">
    <w:p w:rsidR="008A3410" w:rsidRDefault="008A3410" w:rsidP="00D8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410" w:rsidRDefault="008A3410" w:rsidP="00D80888">
      <w:r>
        <w:separator/>
      </w:r>
    </w:p>
  </w:footnote>
  <w:footnote w:type="continuationSeparator" w:id="0">
    <w:p w:rsidR="008A3410" w:rsidRDefault="008A3410" w:rsidP="00D80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771"/>
      <w:docPartObj>
        <w:docPartGallery w:val="Page Numbers (Top of Page)"/>
        <w:docPartUnique/>
      </w:docPartObj>
    </w:sdtPr>
    <w:sdtContent>
      <w:p w:rsidR="00D80888" w:rsidRDefault="00D80888">
        <w:pPr>
          <w:pStyle w:val="a4"/>
          <w:jc w:val="right"/>
        </w:pPr>
        <w:fldSimple w:instr=" PAGE   \* MERGEFORMAT ">
          <w:r w:rsidR="00467D43">
            <w:rPr>
              <w:noProof/>
            </w:rPr>
            <w:t>2</w:t>
          </w:r>
        </w:fldSimple>
      </w:p>
    </w:sdtContent>
  </w:sdt>
  <w:p w:rsidR="00D80888" w:rsidRDefault="00D8088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F57"/>
    <w:multiLevelType w:val="hybridMultilevel"/>
    <w:tmpl w:val="7B1A0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6D10"/>
    <w:multiLevelType w:val="hybridMultilevel"/>
    <w:tmpl w:val="6998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221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719DC"/>
    <w:multiLevelType w:val="hybridMultilevel"/>
    <w:tmpl w:val="6998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221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1E23AB"/>
    <w:multiLevelType w:val="hybridMultilevel"/>
    <w:tmpl w:val="6998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221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436C68"/>
    <w:multiLevelType w:val="hybridMultilevel"/>
    <w:tmpl w:val="6998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221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F8140D"/>
    <w:multiLevelType w:val="hybridMultilevel"/>
    <w:tmpl w:val="B4442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83391"/>
    <w:multiLevelType w:val="hybridMultilevel"/>
    <w:tmpl w:val="6998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7221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3D1651"/>
    <w:multiLevelType w:val="hybridMultilevel"/>
    <w:tmpl w:val="624EE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C07A5C"/>
    <w:multiLevelType w:val="hybridMultilevel"/>
    <w:tmpl w:val="DA7A0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135"/>
    <w:rsid w:val="00041CE9"/>
    <w:rsid w:val="0020590C"/>
    <w:rsid w:val="002540B8"/>
    <w:rsid w:val="00467D43"/>
    <w:rsid w:val="00592C7E"/>
    <w:rsid w:val="007000C6"/>
    <w:rsid w:val="00882C44"/>
    <w:rsid w:val="008A3410"/>
    <w:rsid w:val="009503A9"/>
    <w:rsid w:val="00A177A0"/>
    <w:rsid w:val="00A83C3C"/>
    <w:rsid w:val="00BD0135"/>
    <w:rsid w:val="00C379CC"/>
    <w:rsid w:val="00CE64C5"/>
    <w:rsid w:val="00D80888"/>
    <w:rsid w:val="00FF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013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08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08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808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088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Alesia</dc:creator>
  <cp:lastModifiedBy>Alesia</cp:lastModifiedBy>
  <cp:revision>2</cp:revision>
  <dcterms:created xsi:type="dcterms:W3CDTF">2013-01-03T18:34:00Z</dcterms:created>
  <dcterms:modified xsi:type="dcterms:W3CDTF">2013-01-04T14:21:00Z</dcterms:modified>
</cp:coreProperties>
</file>